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74" w14:textId="77777777" w:rsidR="00660EB9" w:rsidRDefault="00660EB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52084101"/>
    </w:p>
    <w:p w14:paraId="00000175" w14:textId="77777777" w:rsidR="00660EB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CARTA DE COMPROMISO CUMPLIMIENTO </w:t>
      </w:r>
    </w:p>
    <w:p w14:paraId="00000176" w14:textId="77777777" w:rsidR="00660EB9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CONCURSO INTERNO DE FINANCIAMIENTO ASISTENTES DE INVESTIGACIÓN</w:t>
      </w:r>
    </w:p>
    <w:p w14:paraId="00000177" w14:textId="6DC75501" w:rsidR="00660EB9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227C09">
        <w:rPr>
          <w:rFonts w:ascii="Times New Roman" w:eastAsia="Times New Roman" w:hAnsi="Times New Roman" w:cs="Times New Roman"/>
          <w:sz w:val="24"/>
          <w:szCs w:val="24"/>
          <w:lang w:val="pt-BR"/>
        </w:rPr>
        <w:t>Santiago, XX de XXXXX, 202</w:t>
      </w:r>
      <w:r w:rsidR="00C807A3">
        <w:rPr>
          <w:rFonts w:ascii="Times New Roman" w:eastAsia="Times New Roman" w:hAnsi="Times New Roman" w:cs="Times New Roman"/>
          <w:sz w:val="24"/>
          <w:szCs w:val="24"/>
          <w:lang w:val="pt-BR"/>
        </w:rPr>
        <w:t>X</w:t>
      </w:r>
      <w:r w:rsidRPr="00227C0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2D99798" w14:textId="77777777" w:rsidR="008D114A" w:rsidRPr="00227C09" w:rsidRDefault="008D114A" w:rsidP="00C807A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0000178" w14:textId="77777777" w:rsidR="00660EB9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F4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Sres. </w:t>
      </w:r>
      <w:r>
        <w:rPr>
          <w:rFonts w:ascii="Times New Roman" w:eastAsia="Times New Roman" w:hAnsi="Times New Roman" w:cs="Times New Roman"/>
          <w:sz w:val="24"/>
          <w:szCs w:val="24"/>
        </w:rPr>
        <w:t>Dirección de Investigación</w:t>
      </w:r>
    </w:p>
    <w:p w14:paraId="00000179" w14:textId="77777777" w:rsidR="00660EB9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Concurso Interno de Financiamiento de Asistentes de Investigación</w:t>
      </w:r>
    </w:p>
    <w:p w14:paraId="0000017A" w14:textId="77777777" w:rsidR="00660EB9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Universidad Tecnológica Metropolitana</w:t>
      </w:r>
    </w:p>
    <w:p w14:paraId="0000017B" w14:textId="25FB4B29" w:rsidR="00660EB9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medio de la presente, el</w:t>
      </w:r>
      <w:r w:rsidR="00496082">
        <w:t>/la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82">
        <w:rPr>
          <w:rFonts w:ascii="Times New Roman" w:eastAsia="Times New Roman" w:hAnsi="Times New Roman" w:cs="Times New Roman"/>
          <w:sz w:val="24"/>
          <w:szCs w:val="24"/>
        </w:rPr>
        <w:t>Académico</w:t>
      </w:r>
      <w:sdt>
        <w:sdtPr>
          <w:tag w:val="goog_rdk_110"/>
          <w:id w:val="385846049"/>
        </w:sdtPr>
        <w:sdtContent>
          <w:r w:rsidR="00346DBC">
            <w:rPr>
              <w:rFonts w:ascii="Times New Roman" w:eastAsia="Times New Roman" w:hAnsi="Times New Roman" w:cs="Times New Roman"/>
              <w:sz w:val="24"/>
              <w:szCs w:val="24"/>
            </w:rPr>
            <w:t>/a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 xml:space="preserve"> Responsable que adjudica el financiamiento del/de la Asistente de Investigación a través del Concurso Interno de Financiamiento de Asistentes de Investigación, declara que está conformado por:</w:t>
      </w:r>
    </w:p>
    <w:tbl>
      <w:tblPr>
        <w:tblStyle w:val="ad"/>
        <w:tblW w:w="10070" w:type="dxa"/>
        <w:jc w:val="center"/>
        <w:tblLayout w:type="fixed"/>
        <w:tblLook w:val="0400" w:firstRow="0" w:lastRow="0" w:firstColumn="0" w:lastColumn="0" w:noHBand="0" w:noVBand="1"/>
      </w:tblPr>
      <w:tblGrid>
        <w:gridCol w:w="4672"/>
        <w:gridCol w:w="5398"/>
      </w:tblGrid>
      <w:tr w:rsidR="00660EB9" w14:paraId="606B6E9D" w14:textId="77777777">
        <w:trPr>
          <w:trHeight w:val="340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7C" w14:textId="43F3073A" w:rsidR="00660EB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Nombre </w:t>
            </w:r>
            <w:r w:rsidR="00496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Académico</w:t>
            </w:r>
            <w:r w:rsidR="00346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Responsable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7D" w14:textId="77777777" w:rsidR="00660EB9" w:rsidRDefault="00660E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EB9" w14:paraId="147F5980" w14:textId="77777777">
        <w:trPr>
          <w:trHeight w:val="340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7E" w14:textId="77777777" w:rsidR="00660EB9" w:rsidRPr="007F6B78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  <w:r w:rsidRPr="007F6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CL"/>
              </w:rPr>
              <w:t>Unidad académica UTEM a que pertenece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7F" w14:textId="77777777" w:rsidR="00660EB9" w:rsidRPr="007F6B78" w:rsidRDefault="00660E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660EB9" w14:paraId="74993C84" w14:textId="77777777">
        <w:trPr>
          <w:trHeight w:val="340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80" w14:textId="77777777" w:rsidR="00660EB9" w:rsidRDefault="000000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Asistente de Investigación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81" w14:textId="77777777" w:rsidR="00660EB9" w:rsidRDefault="00660E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82" w14:textId="77777777" w:rsidR="00660EB9" w:rsidRDefault="00000000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último, los/las integrantes declaran:</w:t>
      </w:r>
    </w:p>
    <w:p w14:paraId="00000183" w14:textId="77777777" w:rsidR="00660EB9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Conocer las bases del instrumento.</w:t>
      </w:r>
    </w:p>
    <w:p w14:paraId="00000184" w14:textId="7530C81D" w:rsidR="00660EB9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Comprometer a que el/la </w:t>
      </w:r>
      <w:r w:rsidR="00496082">
        <w:rPr>
          <w:rFonts w:ascii="Times New Roman" w:eastAsia="Times New Roman" w:hAnsi="Times New Roman" w:cs="Times New Roman"/>
          <w:color w:val="000000"/>
          <w:sz w:val="24"/>
          <w:szCs w:val="24"/>
        </w:rPr>
        <w:t>Académico</w:t>
      </w:r>
      <w:r w:rsidR="00346DBC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Responsable será quien mantendrá la comunicación formal y oportuna ante la Dirección de Investigación por cualquier situación que afecte el normal desarrollo del proyecto, en caso de adjudicar la propuesta.</w:t>
      </w:r>
    </w:p>
    <w:p w14:paraId="00000185" w14:textId="42DFD6E2" w:rsidR="00660EB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la propuesta se alinea con el Plan de Desarrollo Institucional y los planes de desarrollo y de mejora de la unidad que representan.</w:t>
      </w:r>
    </w:p>
    <w:p w14:paraId="00000186" w14:textId="77777777" w:rsidR="00660EB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Conocer los Compromisos y Obligaciones que deberán cumplirse durante y al término de la iniciativa.</w:t>
      </w:r>
    </w:p>
    <w:p w14:paraId="00000187" w14:textId="77777777" w:rsidR="00660EB9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Consignar a la UTEM en todos los reconocimientos institucionales en el marco del Concurso, incluyendo publicaciones y actividades de divulgación de resultados vinculados al proyecto. Lo anterior tendrá que explicitarse siguiendo lo establecido en las bases del concurso.</w:t>
      </w:r>
    </w:p>
    <w:p w14:paraId="58132495" w14:textId="77777777" w:rsidR="00496082" w:rsidRDefault="00496082" w:rsidP="004960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88" w14:textId="77777777" w:rsidR="00660EB9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 otro particular, se despiden</w:t>
      </w:r>
    </w:p>
    <w:tbl>
      <w:tblPr>
        <w:tblStyle w:val="ae"/>
        <w:tblW w:w="10070" w:type="dxa"/>
        <w:jc w:val="center"/>
        <w:tblLayout w:type="fixed"/>
        <w:tblLook w:val="0400" w:firstRow="0" w:lastRow="0" w:firstColumn="0" w:lastColumn="0" w:noHBand="0" w:noVBand="1"/>
      </w:tblPr>
      <w:tblGrid>
        <w:gridCol w:w="3792"/>
        <w:gridCol w:w="6278"/>
      </w:tblGrid>
      <w:tr w:rsidR="00660EB9" w14:paraId="35B39CEC" w14:textId="77777777">
        <w:trPr>
          <w:trHeight w:val="986"/>
          <w:jc w:val="center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9" w14:textId="3738E253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Firma </w:t>
            </w:r>
            <w:r w:rsidR="004960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Académico</w:t>
            </w:r>
            <w:r w:rsidR="00346D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Responsable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8A" w14:textId="77777777" w:rsidR="00660EB9" w:rsidRDefault="00660E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8B" w14:textId="77777777" w:rsidR="00660EB9" w:rsidRDefault="00660E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8C" w14:textId="77777777" w:rsidR="00660EB9" w:rsidRDefault="00660E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0EB9" w14:paraId="4697E512" w14:textId="77777777">
        <w:trPr>
          <w:trHeight w:val="340"/>
          <w:jc w:val="center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018D" w14:textId="77777777" w:rsidR="00660EB9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Asistente de Investigación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0018E" w14:textId="77777777" w:rsidR="00660EB9" w:rsidRDefault="00660E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8F" w14:textId="77777777" w:rsidR="00660EB9" w:rsidRDefault="00660E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90" w14:textId="77777777" w:rsidR="00660EB9" w:rsidRDefault="00660E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00000191" w14:textId="77777777" w:rsidR="00660EB9" w:rsidRDefault="00660EB9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60EB9" w:rsidSect="009E1A5A">
      <w:headerReference w:type="default" r:id="rId9"/>
      <w:pgSz w:w="12240" w:h="15840"/>
      <w:pgMar w:top="1440" w:right="1080" w:bottom="1440" w:left="1080" w:header="454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B035" w14:textId="77777777" w:rsidR="00224F09" w:rsidRDefault="00224F09">
      <w:pPr>
        <w:spacing w:after="0" w:line="240" w:lineRule="auto"/>
      </w:pPr>
      <w:r>
        <w:separator/>
      </w:r>
    </w:p>
  </w:endnote>
  <w:endnote w:type="continuationSeparator" w:id="0">
    <w:p w14:paraId="31D42F2E" w14:textId="77777777" w:rsidR="00224F09" w:rsidRDefault="0022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CB866" w14:textId="77777777" w:rsidR="00224F09" w:rsidRDefault="00224F09">
      <w:pPr>
        <w:spacing w:after="0" w:line="240" w:lineRule="auto"/>
      </w:pPr>
      <w:r>
        <w:separator/>
      </w:r>
    </w:p>
  </w:footnote>
  <w:footnote w:type="continuationSeparator" w:id="0">
    <w:p w14:paraId="12077256" w14:textId="77777777" w:rsidR="00224F09" w:rsidRDefault="0022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93" w14:textId="77777777" w:rsidR="00660EB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C50A56D" wp14:editId="3CE740CE">
          <wp:extent cx="1941469" cy="474387"/>
          <wp:effectExtent l="0" t="0" r="0" b="0"/>
          <wp:docPr id="1667397600" name="image1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469" cy="4743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3E7C"/>
    <w:multiLevelType w:val="multilevel"/>
    <w:tmpl w:val="B84021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1" w15:restartNumberingAfterBreak="0">
    <w:nsid w:val="1D3E1121"/>
    <w:multiLevelType w:val="multilevel"/>
    <w:tmpl w:val="96C464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5F0691"/>
    <w:multiLevelType w:val="multilevel"/>
    <w:tmpl w:val="4808E7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EA4339"/>
    <w:multiLevelType w:val="multilevel"/>
    <w:tmpl w:val="50C2BD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upperRoman"/>
      <w:lvlText w:val="%2."/>
      <w:lvlJc w:val="right"/>
      <w:pPr>
        <w:ind w:left="1211" w:hanging="360"/>
      </w:pPr>
      <w:rPr>
        <w:rFonts w:ascii="Arial" w:eastAsia="Arial" w:hAnsi="Arial" w:cs="Arial"/>
        <w:b/>
      </w:rPr>
    </w:lvl>
    <w:lvl w:ilvl="2">
      <w:start w:val="7"/>
      <w:numFmt w:val="bullet"/>
      <w:lvlText w:val="-"/>
      <w:lvlJc w:val="left"/>
      <w:pPr>
        <w:ind w:left="2689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22166B"/>
    <w:multiLevelType w:val="multilevel"/>
    <w:tmpl w:val="99A84B2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u w:val="none"/>
      </w:rPr>
    </w:lvl>
    <w:lvl w:ilvl="2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●.●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●.●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●.●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●.●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●.●.%5.%6.%7.%8.%9."/>
      <w:lvlJc w:val="left"/>
      <w:pPr>
        <w:ind w:left="4320" w:hanging="1440"/>
      </w:pPr>
      <w:rPr>
        <w:u w:val="none"/>
      </w:rPr>
    </w:lvl>
  </w:abstractNum>
  <w:abstractNum w:abstractNumId="5" w15:restartNumberingAfterBreak="0">
    <w:nsid w:val="3DAC22E4"/>
    <w:multiLevelType w:val="multilevel"/>
    <w:tmpl w:val="9502E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F5E7C"/>
    <w:multiLevelType w:val="multilevel"/>
    <w:tmpl w:val="E5D253C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u w:val="none"/>
      </w:rPr>
    </w:lvl>
    <w:lvl w:ilvl="2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%1.%2.●.●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●.●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●.●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●.●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●.●.%5.%6.%7.%8.%9."/>
      <w:lvlJc w:val="left"/>
      <w:pPr>
        <w:ind w:left="4320" w:hanging="1440"/>
      </w:pPr>
      <w:rPr>
        <w:u w:val="none"/>
      </w:rPr>
    </w:lvl>
  </w:abstractNum>
  <w:abstractNum w:abstractNumId="7" w15:restartNumberingAfterBreak="0">
    <w:nsid w:val="6C1650F3"/>
    <w:multiLevelType w:val="hybridMultilevel"/>
    <w:tmpl w:val="17B2695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B4220"/>
    <w:multiLevelType w:val="multilevel"/>
    <w:tmpl w:val="9502E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32087">
    <w:abstractNumId w:val="2"/>
  </w:num>
  <w:num w:numId="2" w16cid:durableId="1562977794">
    <w:abstractNumId w:val="6"/>
  </w:num>
  <w:num w:numId="3" w16cid:durableId="326904378">
    <w:abstractNumId w:val="5"/>
  </w:num>
  <w:num w:numId="4" w16cid:durableId="885600510">
    <w:abstractNumId w:val="1"/>
  </w:num>
  <w:num w:numId="5" w16cid:durableId="1784959260">
    <w:abstractNumId w:val="4"/>
  </w:num>
  <w:num w:numId="6" w16cid:durableId="218132702">
    <w:abstractNumId w:val="3"/>
  </w:num>
  <w:num w:numId="7" w16cid:durableId="1226840601">
    <w:abstractNumId w:val="7"/>
  </w:num>
  <w:num w:numId="8" w16cid:durableId="955214115">
    <w:abstractNumId w:val="0"/>
  </w:num>
  <w:num w:numId="9" w16cid:durableId="1506800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2NzcyNjQxMzM3NTdX0lEKTi0uzszPAykwqgUAEmPd6ywAAAA="/>
  </w:docVars>
  <w:rsids>
    <w:rsidRoot w:val="00660EB9"/>
    <w:rsid w:val="000C60A0"/>
    <w:rsid w:val="000D6E3E"/>
    <w:rsid w:val="000F2467"/>
    <w:rsid w:val="000F2816"/>
    <w:rsid w:val="0010292A"/>
    <w:rsid w:val="00104FA7"/>
    <w:rsid w:val="00161B4D"/>
    <w:rsid w:val="001826FE"/>
    <w:rsid w:val="00191316"/>
    <w:rsid w:val="00192F13"/>
    <w:rsid w:val="00224F09"/>
    <w:rsid w:val="00227C09"/>
    <w:rsid w:val="00227D27"/>
    <w:rsid w:val="00242684"/>
    <w:rsid w:val="00251429"/>
    <w:rsid w:val="00257CDE"/>
    <w:rsid w:val="00261132"/>
    <w:rsid w:val="0028467B"/>
    <w:rsid w:val="002969F6"/>
    <w:rsid w:val="002A15C4"/>
    <w:rsid w:val="002B7982"/>
    <w:rsid w:val="002C11BD"/>
    <w:rsid w:val="003049A8"/>
    <w:rsid w:val="003125F8"/>
    <w:rsid w:val="00342EFA"/>
    <w:rsid w:val="0034318C"/>
    <w:rsid w:val="00346DBC"/>
    <w:rsid w:val="003546AB"/>
    <w:rsid w:val="003562CB"/>
    <w:rsid w:val="003775EF"/>
    <w:rsid w:val="0038637B"/>
    <w:rsid w:val="003B6C7F"/>
    <w:rsid w:val="003E075C"/>
    <w:rsid w:val="004170A6"/>
    <w:rsid w:val="00463A98"/>
    <w:rsid w:val="00484DBE"/>
    <w:rsid w:val="004910DE"/>
    <w:rsid w:val="00496082"/>
    <w:rsid w:val="004A5C1C"/>
    <w:rsid w:val="004B38DB"/>
    <w:rsid w:val="004C2165"/>
    <w:rsid w:val="004C67FC"/>
    <w:rsid w:val="0059342A"/>
    <w:rsid w:val="005F43A4"/>
    <w:rsid w:val="0063202D"/>
    <w:rsid w:val="00660EB9"/>
    <w:rsid w:val="0066473E"/>
    <w:rsid w:val="00683F1C"/>
    <w:rsid w:val="006B1986"/>
    <w:rsid w:val="006B67D7"/>
    <w:rsid w:val="00741036"/>
    <w:rsid w:val="0074666A"/>
    <w:rsid w:val="0077076C"/>
    <w:rsid w:val="007739B7"/>
    <w:rsid w:val="00776A73"/>
    <w:rsid w:val="00781C1D"/>
    <w:rsid w:val="007A1E00"/>
    <w:rsid w:val="007F6B78"/>
    <w:rsid w:val="00803381"/>
    <w:rsid w:val="00824824"/>
    <w:rsid w:val="0082509B"/>
    <w:rsid w:val="008315B6"/>
    <w:rsid w:val="008451E4"/>
    <w:rsid w:val="008B0715"/>
    <w:rsid w:val="008C24AE"/>
    <w:rsid w:val="008D114A"/>
    <w:rsid w:val="008F2605"/>
    <w:rsid w:val="008F6C12"/>
    <w:rsid w:val="00903160"/>
    <w:rsid w:val="00945C36"/>
    <w:rsid w:val="00965678"/>
    <w:rsid w:val="0097548A"/>
    <w:rsid w:val="00996EB8"/>
    <w:rsid w:val="009B3195"/>
    <w:rsid w:val="009B6F4F"/>
    <w:rsid w:val="009E1A5A"/>
    <w:rsid w:val="00A41BD6"/>
    <w:rsid w:val="00A54ABF"/>
    <w:rsid w:val="00A82C7B"/>
    <w:rsid w:val="00A8358F"/>
    <w:rsid w:val="00AA6943"/>
    <w:rsid w:val="00AB4D10"/>
    <w:rsid w:val="00AC1DE3"/>
    <w:rsid w:val="00AC4018"/>
    <w:rsid w:val="00AC6521"/>
    <w:rsid w:val="00AE75C0"/>
    <w:rsid w:val="00B00BA7"/>
    <w:rsid w:val="00B13BAB"/>
    <w:rsid w:val="00B42D2A"/>
    <w:rsid w:val="00B54A8F"/>
    <w:rsid w:val="00C00573"/>
    <w:rsid w:val="00C1442C"/>
    <w:rsid w:val="00C277C4"/>
    <w:rsid w:val="00C632A5"/>
    <w:rsid w:val="00C807A3"/>
    <w:rsid w:val="00CB461D"/>
    <w:rsid w:val="00CD481E"/>
    <w:rsid w:val="00D244B0"/>
    <w:rsid w:val="00D32B6B"/>
    <w:rsid w:val="00D4348C"/>
    <w:rsid w:val="00D748EA"/>
    <w:rsid w:val="00D7502B"/>
    <w:rsid w:val="00D92415"/>
    <w:rsid w:val="00DA4F6D"/>
    <w:rsid w:val="00DB6517"/>
    <w:rsid w:val="00DD5418"/>
    <w:rsid w:val="00DE11B3"/>
    <w:rsid w:val="00E00E0D"/>
    <w:rsid w:val="00E3720E"/>
    <w:rsid w:val="00E419B0"/>
    <w:rsid w:val="00E559CD"/>
    <w:rsid w:val="00E918E4"/>
    <w:rsid w:val="00EB6836"/>
    <w:rsid w:val="00EC2618"/>
    <w:rsid w:val="00EE612E"/>
    <w:rsid w:val="00EF39E1"/>
    <w:rsid w:val="00F30F2A"/>
    <w:rsid w:val="00F51815"/>
    <w:rsid w:val="00F53245"/>
    <w:rsid w:val="00FC2FC3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A41D"/>
  <w15:docId w15:val="{8AD36692-8E3A-4BEF-8F64-A6FF3689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CB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35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449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44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49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3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0CE"/>
  </w:style>
  <w:style w:type="paragraph" w:styleId="Piedepgina">
    <w:name w:val="footer"/>
    <w:basedOn w:val="Normal"/>
    <w:link w:val="PiedepginaCar"/>
    <w:uiPriority w:val="99"/>
    <w:unhideWhenUsed/>
    <w:rsid w:val="00636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0CE"/>
  </w:style>
  <w:style w:type="table" w:customStyle="1" w:styleId="TableNormal0">
    <w:name w:val="Table Normal"/>
    <w:uiPriority w:val="2"/>
    <w:unhideWhenUsed/>
    <w:qFormat/>
    <w:rsid w:val="00A74D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4D45"/>
    <w:pPr>
      <w:widowControl w:val="0"/>
      <w:autoSpaceDE w:val="0"/>
      <w:autoSpaceDN w:val="0"/>
      <w:spacing w:after="0" w:line="227" w:lineRule="exact"/>
      <w:ind w:left="107"/>
    </w:pPr>
    <w:rPr>
      <w:rFonts w:ascii="Arial" w:eastAsia="Arial" w:hAnsi="Arial" w:cs="Arial"/>
      <w:lang w:val="es-ES" w:bidi="es-ES"/>
    </w:rPr>
  </w:style>
  <w:style w:type="table" w:customStyle="1" w:styleId="TableNormal1">
    <w:name w:val="Table Normal1"/>
    <w:uiPriority w:val="2"/>
    <w:semiHidden/>
    <w:unhideWhenUsed/>
    <w:qFormat/>
    <w:rsid w:val="003E6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0F30C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F30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30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30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0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0C4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1238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1238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123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238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238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1238C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F43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F43A4"/>
    <w:rPr>
      <w:rFonts w:ascii="Consolas" w:hAnsi="Consolas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B38DB"/>
    <w:pPr>
      <w:widowControl w:val="0"/>
      <w:autoSpaceDE w:val="0"/>
      <w:autoSpaceDN w:val="0"/>
      <w:spacing w:after="0" w:line="240" w:lineRule="auto"/>
      <w:ind w:left="811"/>
      <w:jc w:val="both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8DB"/>
    <w:rPr>
      <w:rFonts w:ascii="Arial MT" w:eastAsia="Arial MT" w:hAnsi="Arial MT" w:cs="Arial MT"/>
      <w:sz w:val="20"/>
      <w:szCs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1Z8o1PWnMbvKt2QwlIkE35lhQQ==">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</go:docsCustomData>
</go:gDocsCustomXmlDataStorage>
</file>

<file path=customXml/itemProps1.xml><?xml version="1.0" encoding="utf-8"?>
<ds:datastoreItem xmlns:ds="http://schemas.openxmlformats.org/officeDocument/2006/customXml" ds:itemID="{3281E8BA-0C4E-4344-8B61-17FDC935C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Isadora Lieske</dc:creator>
  <cp:lastModifiedBy>Darinka Beatriz	 Roldan Celis</cp:lastModifiedBy>
  <cp:revision>11</cp:revision>
  <cp:lastPrinted>2023-11-28T20:20:00Z</cp:lastPrinted>
  <dcterms:created xsi:type="dcterms:W3CDTF">2025-04-17T17:31:00Z</dcterms:created>
  <dcterms:modified xsi:type="dcterms:W3CDTF">2025-04-17T20:32:00Z</dcterms:modified>
</cp:coreProperties>
</file>